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</w:r>
    </w:p>
    <w:tbl>
      <w:tblPr>
        <w:tblStyle w:val="Grigliatabella"/>
        <w:tblW w:w="4313" w:type="dxa"/>
        <w:jc w:val="left"/>
        <w:tblInd w:w="3012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50"/>
        <w:gridCol w:w="2163"/>
      </w:tblGrid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Numero gruppo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ALUTAZ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3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4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5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6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7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8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9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10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11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12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13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14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15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16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17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18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19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20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21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22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23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24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25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26</w:t>
            </w:r>
          </w:p>
        </w:tc>
        <w:tc>
          <w:tcPr>
            <w:tcW w:w="21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27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28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29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30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31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32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33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34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35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36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37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38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39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40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41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42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43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44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45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</w:t>
            </w:r>
          </w:p>
        </w:tc>
      </w:tr>
      <w:tr>
        <w:trPr/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46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47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48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49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2150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50</w:t>
            </w:r>
          </w:p>
        </w:tc>
        <w:tc>
          <w:tcPr>
            <w:tcW w:w="216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f0e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LibreOffice/5.1.6.2$Linux_X86_64 LibreOffice_project/10m0$Build-2</Application>
  <Pages>1</Pages>
  <Words>103</Words>
  <Characters>161</Characters>
  <CharactersWithSpaces>162</CharactersWithSpaces>
  <Paragraphs>102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2017-11-21T17:05:00Z</dcterms:created>
  <dc:creator>Mauro Forno</dc:creator>
  <dc:description/>
  <dc:language>it-IT</dc:language>
  <cp:lastModifiedBy/>
  <cp:lastPrinted>2017-12-02T18:44:48Z</cp:lastPrinted>
  <dcterms:modified xsi:type="dcterms:W3CDTF">2017-12-07T17:00:14Z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